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DD5" w:rsidRPr="007A5F8C" w:rsidRDefault="00845DD5" w:rsidP="00845DD5">
      <w:pPr>
        <w:widowControl/>
        <w:jc w:val="right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</w:pPr>
      <w:r w:rsidRPr="007A5F8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Mẫu số 02</w:t>
      </w:r>
    </w:p>
    <w:p w:rsidR="00845DD5" w:rsidRPr="007A5F8C" w:rsidRDefault="00845DD5" w:rsidP="00845DD5">
      <w:pPr>
        <w:widowControl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</w:pPr>
      <w:r w:rsidRPr="007A5F8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br/>
        <w:t>CỘNG HOÀ XÃ HỘI CHỦ NGHĨA VIỆT NAM</w:t>
      </w:r>
      <w:r w:rsidRPr="007A5F8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br/>
        <w:t>Độc lập - Tự do - Hạnh phúc</w:t>
      </w:r>
    </w:p>
    <w:p w:rsidR="00845DD5" w:rsidRDefault="00845DD5" w:rsidP="00845DD5">
      <w:pPr>
        <w:widowControl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val="en-US" w:eastAsia="en-US" w:bidi="ar-SA"/>
        </w:rPr>
      </w:pPr>
      <w:r w:rsidRPr="007A5F8C">
        <w:rPr>
          <w:rFonts w:ascii="Times New Roman" w:eastAsia="Times New Roman" w:hAnsi="Times New Roman" w:cs="Times New Roman"/>
          <w:b/>
          <w:bCs/>
          <w:noProof/>
          <w:color w:val="auto"/>
          <w:sz w:val="16"/>
          <w:szCs w:val="16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1806575</wp:posOffset>
                </wp:positionH>
                <wp:positionV relativeFrom="paragraph">
                  <wp:posOffset>32385</wp:posOffset>
                </wp:positionV>
                <wp:extent cx="2114550" cy="0"/>
                <wp:effectExtent l="6350" t="5715" r="12700" b="1333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4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8B5A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42.25pt;margin-top:2.55pt;width:166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"/>
            </w:pict>
          </mc:Fallback>
        </mc:AlternateContent>
      </w:r>
    </w:p>
    <w:p w:rsidR="00845DD5" w:rsidRPr="007A5F8C" w:rsidRDefault="00845DD5" w:rsidP="00845DD5">
      <w:pPr>
        <w:widowControl/>
        <w:spacing w:line="276" w:lineRule="auto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en-US" w:bidi="ar-SA"/>
        </w:rPr>
      </w:pPr>
      <w:r w:rsidRPr="007A5F8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en-US" w:bidi="ar-SA"/>
        </w:rPr>
        <w:t>.............., ngày……. tháng…… năm ....</w:t>
      </w:r>
    </w:p>
    <w:p w:rsidR="00845DD5" w:rsidRPr="007A5F8C" w:rsidRDefault="00845DD5" w:rsidP="00845DD5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7A5F8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Kính gửi: ....................................................................</w:t>
      </w:r>
    </w:p>
    <w:p w:rsidR="00845DD5" w:rsidRPr="007A5F8C" w:rsidRDefault="00845DD5" w:rsidP="00845DD5">
      <w:pPr>
        <w:widowControl/>
        <w:spacing w:line="276" w:lineRule="auto"/>
        <w:ind w:firstLine="72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7A5F8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1. Tên tổ chức, cá nhân yêu cầu cung cấp thông tin, dữ liệu: .....................</w:t>
      </w:r>
    </w:p>
    <w:p w:rsidR="00845DD5" w:rsidRPr="007A5F8C" w:rsidRDefault="00845DD5" w:rsidP="00845DD5">
      <w:pPr>
        <w:widowControl/>
        <w:spacing w:line="276" w:lineRule="auto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7A5F8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................................................................................................................................</w:t>
      </w:r>
    </w:p>
    <w:p w:rsidR="00845DD5" w:rsidRPr="007A5F8C" w:rsidRDefault="00845DD5" w:rsidP="00845DD5">
      <w:pPr>
        <w:widowControl/>
        <w:spacing w:line="276" w:lineRule="auto"/>
        <w:ind w:firstLine="72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7A5F8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2. Số Chứng minh nhân dân/số thẻ Căn cước công dân/số định danh cá nhân, ngày cấp, nơi cấp (đối với cá nhân): ...........................................................</w:t>
      </w:r>
      <w:r w:rsidRPr="007A5F8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br/>
        <w:t>................................................................................................................................</w:t>
      </w:r>
    </w:p>
    <w:p w:rsidR="00845DD5" w:rsidRPr="007A5F8C" w:rsidRDefault="00845DD5" w:rsidP="00845DD5">
      <w:pPr>
        <w:widowControl/>
        <w:spacing w:line="276" w:lineRule="auto"/>
        <w:ind w:firstLine="72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7A5F8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3. Địa chỉ: ....................................................................................................</w:t>
      </w:r>
      <w:r w:rsidRPr="007A5F8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br/>
        <w:t>................................................................................................................................</w:t>
      </w:r>
    </w:p>
    <w:p w:rsidR="00845DD5" w:rsidRPr="007A5F8C" w:rsidRDefault="00845DD5" w:rsidP="00845DD5">
      <w:pPr>
        <w:widowControl/>
        <w:spacing w:line="276" w:lineRule="auto"/>
        <w:ind w:firstLine="72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7A5F8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4. Số điện thoại, fax, E-mail: ......................................................................</w:t>
      </w:r>
    </w:p>
    <w:p w:rsidR="00845DD5" w:rsidRPr="007A5F8C" w:rsidRDefault="00845DD5" w:rsidP="00845DD5">
      <w:pPr>
        <w:widowControl/>
        <w:spacing w:line="276" w:lineRule="auto"/>
        <w:ind w:firstLine="72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7A5F8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5. Danh mục và nội dung thông tin, dữ liệu cần cung cấp: ........................</w:t>
      </w:r>
      <w:r w:rsidRPr="007A5F8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br/>
        <w:t>................................................................................................................................</w:t>
      </w:r>
      <w:r w:rsidRPr="007A5F8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br/>
        <w:t>................................................................................................................................</w:t>
      </w:r>
    </w:p>
    <w:p w:rsidR="00845DD5" w:rsidRPr="007A5F8C" w:rsidRDefault="00845DD5" w:rsidP="00845DD5">
      <w:pPr>
        <w:widowControl/>
        <w:spacing w:line="276" w:lineRule="auto"/>
        <w:ind w:firstLine="72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7A5F8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6. Mục đích sử dụng thông tin, dữ liệu: ......................................................</w:t>
      </w:r>
      <w:r w:rsidRPr="007A5F8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br/>
        <w:t>................................................................................................................................</w:t>
      </w:r>
      <w:r w:rsidRPr="007A5F8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br/>
        <w:t>................................................................................................................................</w:t>
      </w:r>
    </w:p>
    <w:p w:rsidR="00845DD5" w:rsidRPr="007A5F8C" w:rsidRDefault="00845DD5" w:rsidP="00845DD5">
      <w:pPr>
        <w:widowControl/>
        <w:spacing w:line="276" w:lineRule="auto"/>
        <w:ind w:firstLine="72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7A5F8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7. Hình thức khai thác, sử dụng và phương thức nhận kết quả (xem, đọc tại chỗ; sao chụp; nhận trực tiếp tại cơ quan cung cấp thông tin, dữ liệu hoặc gửi qua đường bưu điện...): ..........................................................................................</w:t>
      </w:r>
      <w:r w:rsidRPr="007A5F8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br/>
        <w:t>................................................................................................................................</w:t>
      </w:r>
      <w:r w:rsidRPr="007A5F8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br/>
        <w:t>................................................................................................................................</w:t>
      </w:r>
    </w:p>
    <w:p w:rsidR="00845DD5" w:rsidRPr="007A5F8C" w:rsidRDefault="00845DD5" w:rsidP="00845DD5">
      <w:pPr>
        <w:widowControl/>
        <w:spacing w:line="276" w:lineRule="auto"/>
        <w:ind w:firstLine="72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7A5F8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8. Cam kết sử dụng thông tin, dữ liệu: ........................................................</w:t>
      </w:r>
      <w:r w:rsidRPr="007A5F8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br/>
        <w:t>................................................................................................................................</w:t>
      </w:r>
      <w:r w:rsidRPr="007A5F8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br/>
        <w:t>................................................................................................................................</w:t>
      </w:r>
    </w:p>
    <w:p w:rsidR="00845DD5" w:rsidRPr="007A5F8C" w:rsidRDefault="00845DD5" w:rsidP="00845DD5">
      <w:pPr>
        <w:widowControl/>
        <w:ind w:firstLine="72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4678"/>
      </w:tblGrid>
      <w:tr w:rsidR="00845DD5" w:rsidRPr="007A5F8C" w:rsidTr="00276A85">
        <w:tc>
          <w:tcPr>
            <w:tcW w:w="4253" w:type="dxa"/>
            <w:vAlign w:val="center"/>
            <w:hideMark/>
          </w:tcPr>
          <w:p w:rsidR="00845DD5" w:rsidRPr="007A5F8C" w:rsidRDefault="00845DD5" w:rsidP="00276A85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lang w:val="en-US" w:eastAsia="en-US" w:bidi="ar-SA"/>
              </w:rPr>
            </w:pPr>
          </w:p>
        </w:tc>
        <w:tc>
          <w:tcPr>
            <w:tcW w:w="4678" w:type="dxa"/>
            <w:vAlign w:val="center"/>
            <w:hideMark/>
          </w:tcPr>
          <w:p w:rsidR="00845DD5" w:rsidRPr="007A5F8C" w:rsidRDefault="00845DD5" w:rsidP="00276A8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7A5F8C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en-US" w:eastAsia="en-US" w:bidi="ar-SA"/>
              </w:rPr>
              <w:t>NGƯỜI YÊU CẦU CUNG CẤP</w:t>
            </w:r>
            <w:r w:rsidRPr="007A5F8C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en-US" w:eastAsia="en-US" w:bidi="ar-SA"/>
              </w:rPr>
              <w:br/>
              <w:t>THÔNG TIN, DỮ LIỆU</w:t>
            </w:r>
            <w:r w:rsidRPr="007A5F8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r w:rsidRPr="007A5F8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vertAlign w:val="superscript"/>
                <w:lang w:val="en-US" w:eastAsia="en-US" w:bidi="ar-SA"/>
              </w:rPr>
              <w:t>(2)</w:t>
            </w:r>
          </w:p>
          <w:p w:rsidR="00845DD5" w:rsidRPr="007A5F8C" w:rsidRDefault="00845DD5" w:rsidP="00276A8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  <w:p w:rsidR="00845DD5" w:rsidRPr="007A5F8C" w:rsidRDefault="00845DD5" w:rsidP="00276A8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  <w:p w:rsidR="00845DD5" w:rsidRPr="007A5F8C" w:rsidRDefault="00845DD5" w:rsidP="00276A8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</w:tc>
      </w:tr>
    </w:tbl>
    <w:p w:rsidR="00845DD5" w:rsidRPr="007A5F8C" w:rsidRDefault="00845DD5" w:rsidP="00845DD5">
      <w:pPr>
        <w:widowControl/>
        <w:jc w:val="left"/>
        <w:rPr>
          <w:rFonts w:ascii="Times New Roman" w:eastAsia="Times New Roman" w:hAnsi="Times New Roman" w:cs="Times New Roman"/>
          <w:color w:val="auto"/>
          <w:sz w:val="24"/>
          <w:lang w:val="en-US" w:eastAsia="en-US" w:bidi="ar-SA"/>
        </w:rPr>
      </w:pPr>
      <w:r w:rsidRPr="007A5F8C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val="en-US" w:eastAsia="en-US" w:bidi="ar-SA"/>
        </w:rPr>
        <w:lastRenderedPageBreak/>
        <w:t>(2)</w:t>
      </w:r>
      <w:r w:rsidRPr="007A5F8C">
        <w:rPr>
          <w:rFonts w:ascii="Times New Roman" w:eastAsia="Times New Roman" w:hAnsi="Times New Roman" w:cs="Times New Roman"/>
          <w:color w:val="auto"/>
          <w:sz w:val="14"/>
          <w:szCs w:val="14"/>
          <w:lang w:val="en-US" w:eastAsia="en-US" w:bidi="ar-SA"/>
        </w:rPr>
        <w:t xml:space="preserve"> </w:t>
      </w:r>
      <w:r w:rsidRPr="007A5F8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Trường hợp là cơ quan, tổ chức yêu cầu cung cấp dữ liệu thì thủ trưởng cơ quan phải ký, ghi rõ</w:t>
      </w:r>
      <w:r w:rsidRPr="007A5F8C">
        <w:rPr>
          <w:rFonts w:ascii="Times New Roman" w:eastAsia="Times New Roman" w:hAnsi="Times New Roman" w:cs="Times New Roman"/>
          <w:color w:val="auto"/>
          <w:sz w:val="24"/>
          <w:lang w:val="en-US" w:eastAsia="en-US" w:bidi="ar-SA"/>
        </w:rPr>
        <w:t xml:space="preserve"> </w:t>
      </w:r>
      <w:r w:rsidRPr="007A5F8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họ tên, đóng dấu; là cá nhân phải ký, ghi rõ họ tên.</w:t>
      </w:r>
      <w:bookmarkStart w:id="0" w:name="_GoBack"/>
      <w:bookmarkEnd w:id="0"/>
    </w:p>
    <w:sectPr w:rsidR="00845DD5" w:rsidRPr="007A5F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DD5"/>
    <w:rsid w:val="00845DD5"/>
    <w:rsid w:val="0095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CA20CC-409B-44E8-AA74-E41CADBE3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DD5"/>
    <w:pPr>
      <w:widowControl w:val="0"/>
      <w:spacing w:after="0" w:line="240" w:lineRule="auto"/>
      <w:jc w:val="center"/>
    </w:pPr>
    <w:rPr>
      <w:rFonts w:ascii="Arial" w:eastAsia="Courier New" w:hAnsi="Arial" w:cs="Courier New"/>
      <w:color w:val="000000"/>
      <w:sz w:val="20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Ánh Phượng</dc:creator>
  <cp:keywords/>
  <dc:description/>
  <cp:lastModifiedBy>Lê Ánh Phượng</cp:lastModifiedBy>
  <cp:revision>1</cp:revision>
  <dcterms:created xsi:type="dcterms:W3CDTF">2023-06-28T09:24:00Z</dcterms:created>
  <dcterms:modified xsi:type="dcterms:W3CDTF">2023-06-28T09:27:00Z</dcterms:modified>
</cp:coreProperties>
</file>